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B" w:rsidRDefault="00D17E9B" w:rsidP="00CE6CD5">
      <w:pPr>
        <w:rPr>
          <w:b/>
          <w:sz w:val="26"/>
          <w:szCs w:val="26"/>
        </w:rPr>
      </w:pPr>
    </w:p>
    <w:p w:rsidR="00C621A5" w:rsidRDefault="009641FE" w:rsidP="00B40E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Problem 3</w:t>
      </w:r>
    </w:p>
    <w:p w:rsidR="00D3716F" w:rsidRPr="005563A6" w:rsidRDefault="005563A6" w:rsidP="005563A6">
      <w:pPr>
        <w:jc w:val="center"/>
        <w:rPr>
          <w:b/>
          <w:sz w:val="26"/>
          <w:szCs w:val="26"/>
        </w:rPr>
      </w:pPr>
      <w:r w:rsidRPr="005563A6">
        <w:rPr>
          <w:b/>
          <w:sz w:val="26"/>
          <w:szCs w:val="26"/>
        </w:rPr>
        <w:t>Pisagor Sayıları ve Özel Problem</w:t>
      </w:r>
      <w:bookmarkStart w:id="0" w:name="_GoBack"/>
      <w:bookmarkEnd w:id="0"/>
    </w:p>
    <w:p w:rsidR="00C621A5" w:rsidRPr="00934CE5" w:rsidRDefault="0099210A" w:rsidP="00D3716F">
      <w:pPr>
        <w:ind w:left="705" w:hanging="705"/>
        <w:rPr>
          <w:sz w:val="26"/>
          <w:szCs w:val="26"/>
        </w:rPr>
      </w:pPr>
      <w:r w:rsidRPr="00934CE5">
        <w:rPr>
          <w:sz w:val="26"/>
          <w:szCs w:val="26"/>
        </w:rPr>
        <w:t xml:space="preserve"> </w:t>
      </w:r>
      <w:r w:rsidR="00B423CA">
        <w:rPr>
          <w:sz w:val="26"/>
          <w:szCs w:val="26"/>
        </w:rPr>
        <w:t xml:space="preserve">   </w:t>
      </w:r>
      <w:r w:rsidR="00D3716F" w:rsidRPr="0041375C">
        <w:rPr>
          <w:b/>
          <w:sz w:val="26"/>
          <w:szCs w:val="26"/>
        </w:rPr>
        <w:t>1.</w:t>
      </w:r>
      <w:r w:rsidR="00D3716F" w:rsidRPr="00934CE5">
        <w:rPr>
          <w:sz w:val="26"/>
          <w:szCs w:val="26"/>
        </w:rPr>
        <w:t xml:space="preserve"> </w:t>
      </w:r>
      <w:r w:rsidR="00D3716F" w:rsidRPr="00934CE5">
        <w:rPr>
          <w:sz w:val="26"/>
          <w:szCs w:val="26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="00C621A5" w:rsidRPr="00934CE5">
        <w:rPr>
          <w:sz w:val="26"/>
          <w:szCs w:val="26"/>
        </w:rPr>
        <w:t xml:space="preserve"> sayısı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C621A5" w:rsidRPr="00934CE5">
        <w:rPr>
          <w:sz w:val="26"/>
          <w:szCs w:val="26"/>
        </w:rPr>
        <w:t xml:space="preserve"> ve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C621A5" w:rsidRPr="00934CE5">
        <w:rPr>
          <w:sz w:val="26"/>
          <w:szCs w:val="26"/>
        </w:rPr>
        <w:t xml:space="preserve"> gibi iki tek sayının çarpımı birleşik bir sayı olsun.</w:t>
      </w:r>
      <w:r w:rsidR="00FD4267" w:rsidRPr="00934CE5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 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 w:rsidR="00C621A5" w:rsidRPr="00934CE5">
        <w:rPr>
          <w:sz w:val="26"/>
          <w:szCs w:val="26"/>
        </w:rPr>
        <w:t xml:space="preserve"> olmak üzere eğer</w:t>
      </w:r>
      <w:r w:rsidR="00C27BD2" w:rsidRPr="00934CE5">
        <w:rPr>
          <w:sz w:val="26"/>
          <w:szCs w:val="26"/>
        </w:rPr>
        <w:t xml:space="preserve"> </w:t>
      </w:r>
      <w:r w:rsidR="00C621A5" w:rsidRPr="00934CE5">
        <w:rPr>
          <w:sz w:val="26"/>
          <w:szCs w:val="26"/>
        </w:rPr>
        <w:t>:</w:t>
      </w:r>
      <w:r w:rsidR="00C27BD2" w:rsidRPr="00934CE5">
        <w:rPr>
          <w:sz w:val="26"/>
          <w:szCs w:val="26"/>
        </w:rPr>
        <w:t xml:space="preserve"> </w:t>
      </w:r>
    </w:p>
    <w:p w:rsidR="00C621A5" w:rsidRPr="00934CE5" w:rsidRDefault="00D320C4" w:rsidP="00D3716F">
      <w:pPr>
        <w:ind w:left="705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 c-b</m:t>
        </m:r>
      </m:oMath>
      <w:r w:rsidR="00C621A5" w:rsidRPr="00934CE5">
        <w:rPr>
          <w:sz w:val="26"/>
          <w:szCs w:val="26"/>
        </w:rPr>
        <w:t xml:space="preserve"> </w:t>
      </w:r>
      <w:r w:rsidR="00FD4267" w:rsidRPr="00934CE5">
        <w:rPr>
          <w:sz w:val="26"/>
          <w:szCs w:val="26"/>
        </w:rPr>
        <w:t xml:space="preserve"> </w:t>
      </w:r>
      <w:r w:rsidR="00C621A5" w:rsidRPr="00934CE5">
        <w:rPr>
          <w:sz w:val="26"/>
          <w:szCs w:val="26"/>
        </w:rPr>
        <w:t xml:space="preserve">ve </w:t>
      </w:r>
      <w:r w:rsidR="00FD4267" w:rsidRPr="00934CE5">
        <w:rPr>
          <w:sz w:val="26"/>
          <w:szCs w:val="26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 c+b</m:t>
        </m:r>
      </m:oMath>
      <w:r w:rsidR="00C621A5" w:rsidRPr="00934CE5">
        <w:rPr>
          <w:sz w:val="26"/>
          <w:szCs w:val="26"/>
        </w:rPr>
        <w:t xml:space="preserve"> </w:t>
      </w:r>
      <w:r w:rsidR="001B2B98" w:rsidRPr="00934CE5">
        <w:rPr>
          <w:sz w:val="26"/>
          <w:szCs w:val="26"/>
        </w:rPr>
        <w:t>şeklinde iki sayı mevcut</w:t>
      </w:r>
      <w:r w:rsidR="00FD4267" w:rsidRPr="00934CE5">
        <w:rPr>
          <w:sz w:val="26"/>
          <w:szCs w:val="26"/>
        </w:rPr>
        <w:t xml:space="preserve"> ise</w:t>
      </w:r>
      <w:r w:rsidR="001B2B98" w:rsidRPr="00934CE5">
        <w:rPr>
          <w:sz w:val="26"/>
          <w:szCs w:val="26"/>
        </w:rPr>
        <w:t>, bu sayılar pisagor sayı grubuna dahildir.</w:t>
      </w:r>
    </w:p>
    <w:p w:rsidR="001B2B98" w:rsidRDefault="001B2B98" w:rsidP="00C621A5">
      <w:pPr>
        <w:ind w:left="708"/>
        <w:rPr>
          <w:b/>
        </w:rPr>
      </w:pPr>
    </w:p>
    <w:p w:rsidR="001B2B98" w:rsidRPr="006A2872" w:rsidRDefault="00690486" w:rsidP="00690486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.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dir.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c-b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c+b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b=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</m:t>
          </m:r>
          <m: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:rsidR="001B2B98" w:rsidRPr="006A2872" w:rsidRDefault="001B2B98" w:rsidP="009B00E9">
      <w:pPr>
        <w:rPr>
          <w:b/>
          <w:sz w:val="26"/>
          <w:szCs w:val="26"/>
        </w:rPr>
      </w:pPr>
      <w:r w:rsidRPr="006A2872">
        <w:rPr>
          <w:b/>
          <w:sz w:val="26"/>
          <w:szCs w:val="26"/>
        </w:rPr>
        <w:t>Örnek</w:t>
      </w:r>
      <w:r w:rsidR="003164EE">
        <w:rPr>
          <w:b/>
          <w:sz w:val="26"/>
          <w:szCs w:val="26"/>
        </w:rPr>
        <w:t xml:space="preserve"> </w:t>
      </w:r>
      <w:r w:rsidRPr="006A2872">
        <w:rPr>
          <w:b/>
          <w:sz w:val="26"/>
          <w:szCs w:val="26"/>
        </w:rPr>
        <w:t>:</w:t>
      </w:r>
    </w:p>
    <w:p w:rsidR="001B2B98" w:rsidRPr="00690486" w:rsidRDefault="00A21809" w:rsidP="009B00E9">
      <w:pPr>
        <w:spacing w:line="360" w:lineRule="auto"/>
        <w:rPr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a  = 21.55    =1155</m:t>
          </m:r>
        </m:oMath>
      </m:oMathPara>
    </w:p>
    <w:p w:rsidR="001B2B98" w:rsidRPr="00690486" w:rsidRDefault="00690486" w:rsidP="009B00E9">
      <w:pPr>
        <w:spacing w:line="360" w:lineRule="auto"/>
        <w:ind w:left="708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c-b                                   c  =1733</m:t>
          </m:r>
        </m:oMath>
      </m:oMathPara>
    </w:p>
    <w:p w:rsidR="001B2B98" w:rsidRPr="00690486" w:rsidRDefault="00690486" w:rsidP="009B00E9">
      <w:pPr>
        <w:spacing w:line="360" w:lineRule="auto"/>
        <w:ind w:left="708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c+b                                   b =1292</m:t>
          </m:r>
        </m:oMath>
      </m:oMathPara>
    </w:p>
    <w:p w:rsidR="00D3716F" w:rsidRPr="00A21809" w:rsidRDefault="00690486" w:rsidP="00A21809">
      <w:pPr>
        <w:spacing w:line="360" w:lineRule="auto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115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+129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=1733</m:t>
          </m:r>
        </m:oMath>
      </m:oMathPara>
    </w:p>
    <w:p w:rsidR="003164EE" w:rsidRPr="006A2872" w:rsidRDefault="00D3716F" w:rsidP="00A21809">
      <w:pPr>
        <w:ind w:left="708" w:firstLine="708"/>
        <w:jc w:val="both"/>
        <w:rPr>
          <w:sz w:val="26"/>
          <w:szCs w:val="26"/>
        </w:rPr>
      </w:pPr>
      <w:r w:rsidRPr="006A2872">
        <w:rPr>
          <w:sz w:val="26"/>
          <w:szCs w:val="26"/>
        </w:rPr>
        <w:t>Netice iki tek sayının çarpımından meydana gelen sayı h</w:t>
      </w:r>
      <w:r w:rsidR="00C27BD2" w:rsidRPr="006A2872">
        <w:rPr>
          <w:sz w:val="26"/>
          <w:szCs w:val="26"/>
        </w:rPr>
        <w:t xml:space="preserve">er zaman pisagor sayısı grubu </w:t>
      </w:r>
      <w:r w:rsidRPr="006A2872">
        <w:rPr>
          <w:sz w:val="26"/>
          <w:szCs w:val="26"/>
        </w:rPr>
        <w:t>oluştur.</w:t>
      </w:r>
    </w:p>
    <w:p w:rsidR="00D3716F" w:rsidRPr="006A2872" w:rsidRDefault="00D3716F" w:rsidP="000345BB">
      <w:pPr>
        <w:numPr>
          <w:ilvl w:val="0"/>
          <w:numId w:val="3"/>
        </w:numPr>
        <w:rPr>
          <w:sz w:val="26"/>
          <w:szCs w:val="26"/>
        </w:rPr>
      </w:pPr>
      <w:r w:rsidRPr="006A2872">
        <w:rPr>
          <w:sz w:val="26"/>
          <w:szCs w:val="26"/>
        </w:rPr>
        <w:t>b sayısı çift bir sayı,</w:t>
      </w:r>
      <w:r w:rsidR="000345BB" w:rsidRPr="006A2872">
        <w:rPr>
          <w:sz w:val="26"/>
          <w:szCs w:val="26"/>
        </w:rPr>
        <w:t xml:space="preserve"> </w:t>
      </w:r>
      <w:r w:rsidRPr="006A2872">
        <w:rPr>
          <w:sz w:val="26"/>
          <w:szCs w:val="26"/>
        </w:rPr>
        <w:t>k tek sayı olsun.</w:t>
      </w:r>
      <w:r w:rsidR="006A2872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b=m .k</m:t>
        </m:r>
      </m:oMath>
      <w:r w:rsidRPr="006A2872">
        <w:rPr>
          <w:sz w:val="26"/>
          <w:szCs w:val="26"/>
        </w:rPr>
        <w:t xml:space="preserve"> şeklinde yazalım.</w:t>
      </w:r>
    </w:p>
    <w:p w:rsidR="00D3716F" w:rsidRPr="00C1183C" w:rsidRDefault="00D3716F" w:rsidP="00D3716F">
      <w:pPr>
        <w:ind w:left="360"/>
        <w:rPr>
          <w:b/>
        </w:rPr>
      </w:pPr>
    </w:p>
    <w:p w:rsidR="00CC182E" w:rsidRPr="002616B4" w:rsidRDefault="002616B4" w:rsidP="002616B4">
      <w:pPr>
        <w:spacing w:line="360" w:lineRule="auto"/>
        <w:jc w:val="both"/>
        <w:rPr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      c=b+k olmak şartıyla :            c=mk+k=k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m+1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bulunur.</m:t>
        </m:r>
      </m:oMath>
      <w:r w:rsidRPr="002616B4">
        <w:rPr>
          <w:b/>
          <w:sz w:val="26"/>
          <w:szCs w:val="26"/>
        </w:rPr>
        <w:t xml:space="preserve"> </w:t>
      </w:r>
    </w:p>
    <w:p w:rsidR="00CC182E" w:rsidRDefault="002616B4" w:rsidP="002616B4">
      <w:pPr>
        <w:spacing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   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denkleminde yerine koyalım.    </m:t>
        </m:r>
      </m:oMath>
      <w:r w:rsidR="00D3716F" w:rsidRPr="00CC182E">
        <w:rPr>
          <w:sz w:val="26"/>
          <w:szCs w:val="26"/>
        </w:rPr>
        <w:t xml:space="preserve"> </w:t>
      </w:r>
      <w:r w:rsidR="00CC182E">
        <w:rPr>
          <w:sz w:val="26"/>
          <w:szCs w:val="26"/>
        </w:rPr>
        <w:t xml:space="preserve">                  </w:t>
      </w:r>
    </w:p>
    <w:p w:rsidR="002616B4" w:rsidRPr="00CC182E" w:rsidRDefault="002616B4" w:rsidP="002616B4">
      <w:pPr>
        <w:spacing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a=2m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a=k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2m+1</m:t>
              </m:r>
            </m:e>
          </m:rad>
        </m:oMath>
      </m:oMathPara>
    </w:p>
    <w:p w:rsidR="00004D25" w:rsidRPr="00A21809" w:rsidRDefault="00D320C4" w:rsidP="00A21809">
      <w:pPr>
        <w:ind w:left="705"/>
        <w:jc w:val="both"/>
        <w:rPr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="00CC182E" w:rsidRPr="00CC182E">
        <w:rPr>
          <w:sz w:val="26"/>
          <w:szCs w:val="26"/>
        </w:rPr>
        <w:t xml:space="preserve"> </w:t>
      </w:r>
      <w:r w:rsidR="00004D25" w:rsidRPr="00CC182E">
        <w:rPr>
          <w:sz w:val="26"/>
          <w:szCs w:val="26"/>
        </w:rPr>
        <w:t>sayısı bir tam kare olduğunda bunların meyd</w:t>
      </w:r>
      <w:r w:rsidR="00CC182E">
        <w:rPr>
          <w:sz w:val="26"/>
          <w:szCs w:val="26"/>
        </w:rPr>
        <w:t xml:space="preserve">ana getirdiği sayılar pisagor </w:t>
      </w:r>
      <w:r w:rsidR="00004D25" w:rsidRPr="00CC182E">
        <w:rPr>
          <w:sz w:val="26"/>
          <w:szCs w:val="26"/>
        </w:rPr>
        <w:t>sayılarıdır.</w:t>
      </w:r>
      <w:r w:rsidR="00CC182E">
        <w:rPr>
          <w:sz w:val="26"/>
          <w:szCs w:val="26"/>
        </w:rPr>
        <w:t xml:space="preserve"> </w:t>
      </w:r>
      <w:r w:rsidR="00004D25" w:rsidRPr="00CC182E">
        <w:rPr>
          <w:sz w:val="26"/>
          <w:szCs w:val="26"/>
        </w:rPr>
        <w:t xml:space="preserve">b sayısı </w:t>
      </w:r>
      <w:r w:rsidR="000345BB" w:rsidRPr="00CC182E">
        <w:rPr>
          <w:sz w:val="26"/>
          <w:szCs w:val="26"/>
        </w:rPr>
        <w:t xml:space="preserve">çift </w:t>
      </w:r>
      <w:r w:rsidR="00004D25" w:rsidRPr="00CC182E">
        <w:rPr>
          <w:sz w:val="26"/>
          <w:szCs w:val="26"/>
        </w:rPr>
        <w:t>olduğundan m sayısı da bir çift sayıdır.</w:t>
      </w:r>
    </w:p>
    <w:p w:rsidR="00B51407" w:rsidRDefault="00004D25" w:rsidP="00690486">
      <w:pPr>
        <w:spacing w:line="276" w:lineRule="auto"/>
        <w:rPr>
          <w:b/>
          <w:sz w:val="26"/>
          <w:szCs w:val="26"/>
        </w:rPr>
      </w:pPr>
      <w:r w:rsidRPr="003A03C7">
        <w:rPr>
          <w:b/>
          <w:sz w:val="26"/>
          <w:szCs w:val="26"/>
        </w:rPr>
        <w:t>Örnek</w:t>
      </w:r>
      <w:r w:rsidR="003164EE">
        <w:rPr>
          <w:b/>
          <w:sz w:val="26"/>
          <w:szCs w:val="26"/>
        </w:rPr>
        <w:t xml:space="preserve"> </w:t>
      </w:r>
      <w:r w:rsidRPr="003A03C7">
        <w:rPr>
          <w:b/>
          <w:sz w:val="26"/>
          <w:szCs w:val="26"/>
        </w:rPr>
        <w:t>:</w:t>
      </w:r>
    </w:p>
    <w:p w:rsidR="00B51407" w:rsidRPr="00B51407" w:rsidRDefault="004B2060" w:rsidP="009144DC">
      <w:pPr>
        <w:spacing w:line="360" w:lineRule="auto"/>
        <w:rPr>
          <w:b/>
          <w:sz w:val="26"/>
          <w:szCs w:val="2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k=1     ve     m=12 seçilirse;</m:t>
          </m:r>
        </m:oMath>
      </m:oMathPara>
    </w:p>
    <w:p w:rsidR="00004D25" w:rsidRPr="004B2060" w:rsidRDefault="004B2060" w:rsidP="00A21809">
      <w:pPr>
        <w:spacing w:line="360" w:lineRule="auto"/>
        <w:jc w:val="both"/>
        <w:rPr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b=12    c =12+1=13     a =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2.12+1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=5 bulunur.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+1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=1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B51407" w:rsidRPr="004B2060">
        <w:rPr>
          <w:b/>
        </w:rPr>
        <w:t xml:space="preserve"> </w:t>
      </w:r>
    </w:p>
    <w:p w:rsidR="00394C3B" w:rsidRPr="00A21809" w:rsidRDefault="00004D25" w:rsidP="00A21809">
      <w:pPr>
        <w:spacing w:line="360" w:lineRule="auto"/>
        <w:ind w:left="708"/>
        <w:jc w:val="both"/>
        <w:rPr>
          <w:sz w:val="26"/>
          <w:szCs w:val="26"/>
        </w:rPr>
      </w:pPr>
      <w:r w:rsidRPr="003A03C7">
        <w:rPr>
          <w:sz w:val="26"/>
          <w:szCs w:val="26"/>
        </w:rPr>
        <w:t xml:space="preserve">Burada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Pr="003A03C7">
        <w:rPr>
          <w:sz w:val="26"/>
          <w:szCs w:val="26"/>
        </w:rPr>
        <w:t xml:space="preserve"> sayısı her zaman bir tam kare olduğunda bu sistem geçerlidir.</w:t>
      </w:r>
      <w:r w:rsidR="001A3A1A" w:rsidRPr="003A03C7">
        <w:rPr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="001A3A1A" w:rsidRPr="003A03C7">
        <w:rPr>
          <w:sz w:val="26"/>
          <w:szCs w:val="26"/>
        </w:rPr>
        <w:t xml:space="preserve"> </w:t>
      </w:r>
      <w:r w:rsidR="003A03C7">
        <w:rPr>
          <w:sz w:val="26"/>
          <w:szCs w:val="26"/>
        </w:rPr>
        <w:t xml:space="preserve"> </w:t>
      </w:r>
      <w:r w:rsidR="001A3A1A" w:rsidRPr="003A03C7">
        <w:rPr>
          <w:sz w:val="26"/>
          <w:szCs w:val="26"/>
        </w:rPr>
        <w:t>sayısı ne zaman bir tam kare olabilir.</w:t>
      </w:r>
      <w:r w:rsidR="000345BB" w:rsidRPr="003A03C7">
        <w:rPr>
          <w:sz w:val="26"/>
          <w:szCs w:val="26"/>
        </w:rPr>
        <w:t xml:space="preserve"> </w:t>
      </w:r>
      <w:r w:rsidR="00FC780B" w:rsidRPr="003A03C7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k=1</m:t>
        </m:r>
      </m:oMath>
      <w:r w:rsidR="001A3A1A" w:rsidRPr="003A03C7">
        <w:rPr>
          <w:sz w:val="26"/>
          <w:szCs w:val="26"/>
        </w:rPr>
        <w:t xml:space="preserve"> için bunu biraz inceleyelim.</w:t>
      </w:r>
    </w:p>
    <w:tbl>
      <w:tblPr>
        <w:tblW w:w="5940" w:type="dxa"/>
        <w:tblInd w:w="1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60"/>
        <w:gridCol w:w="2160"/>
        <w:gridCol w:w="1440"/>
        <w:gridCol w:w="1080"/>
      </w:tblGrid>
      <w:tr w:rsidR="00394C3B" w:rsidTr="00706EBF">
        <w:trPr>
          <w:trHeight w:val="284"/>
        </w:trPr>
        <w:tc>
          <w:tcPr>
            <w:tcW w:w="1260" w:type="dxa"/>
            <w:shd w:val="solid" w:color="000000" w:fill="FFFFFF"/>
          </w:tcPr>
          <w:p w:rsidR="00394C3B" w:rsidRPr="00620DFC" w:rsidRDefault="003A03C7" w:rsidP="00706EB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2160" w:type="dxa"/>
            <w:shd w:val="solid" w:color="000000" w:fill="FFFFFF"/>
          </w:tcPr>
          <w:p w:rsidR="00394C3B" w:rsidRPr="00620DFC" w:rsidRDefault="003A03C7" w:rsidP="00706EB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b+1</m:t>
                </m:r>
              </m:oMath>
            </m:oMathPara>
          </w:p>
        </w:tc>
        <w:tc>
          <w:tcPr>
            <w:tcW w:w="1440" w:type="dxa"/>
            <w:shd w:val="solid" w:color="000000" w:fill="FFFFFF"/>
          </w:tcPr>
          <w:p w:rsidR="00394C3B" w:rsidRPr="00620DFC" w:rsidRDefault="003A03C7" w:rsidP="00706EB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2b+1</m:t>
                </m:r>
              </m:oMath>
            </m:oMathPara>
          </w:p>
        </w:tc>
        <w:tc>
          <w:tcPr>
            <w:tcW w:w="1080" w:type="dxa"/>
            <w:shd w:val="solid" w:color="000000" w:fill="FFFFFF"/>
          </w:tcPr>
          <w:p w:rsidR="00394C3B" w:rsidRPr="00620DFC" w:rsidRDefault="00394C3B" w:rsidP="00706EBF">
            <w:pPr>
              <w:jc w:val="center"/>
              <w:rPr>
                <w:b/>
                <w:bCs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ind w:left="-648" w:firstLine="648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7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   +1=5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231C6C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4.3   +1=13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394C3B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4.6   +1=25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</w:t>
            </w:r>
            <w:r w:rsidR="00394C3B" w:rsidRPr="00620DFC">
              <w:rPr>
                <w:b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4.10+1=41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394C3B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4.15+1=61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4.21+1=85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169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394C3B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4.28+1=113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D320C4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D97BC3" w:rsidRDefault="00D97BC3" w:rsidP="00231C6C"/>
    <w:p w:rsidR="00D97BC3" w:rsidRPr="0041375C" w:rsidRDefault="009144DC" w:rsidP="009144DC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b’</w:t>
      </w:r>
      <w:r w:rsidR="00D97BC3" w:rsidRPr="0041375C">
        <w:rPr>
          <w:sz w:val="26"/>
          <w:szCs w:val="26"/>
        </w:rPr>
        <w:t>nin çift olduğu sütunun karşılığında tek tam sayı kareleri bulunmakta, ama hangi b’ler için geçerlidir.</w:t>
      </w:r>
      <w:r w:rsidR="0041375C">
        <w:rPr>
          <w:sz w:val="26"/>
          <w:szCs w:val="26"/>
        </w:rPr>
        <w:t xml:space="preserve"> </w:t>
      </w:r>
      <w:r w:rsidR="00D97BC3" w:rsidRPr="0041375C">
        <w:rPr>
          <w:sz w:val="26"/>
          <w:szCs w:val="26"/>
        </w:rPr>
        <w:t xml:space="preserve">Bunun için </w:t>
      </w:r>
      <w:r w:rsidR="00FD4267" w:rsidRPr="0041375C">
        <w:rPr>
          <w:sz w:val="26"/>
          <w:szCs w:val="26"/>
        </w:rPr>
        <w:t>4’ün yanındaki sayı dizisine bakalım:</w:t>
      </w:r>
    </w:p>
    <w:p w:rsidR="00FD4267" w:rsidRPr="0041375C" w:rsidRDefault="00FD4267" w:rsidP="008C2503">
      <w:pPr>
        <w:ind w:left="708"/>
        <w:jc w:val="both"/>
        <w:rPr>
          <w:sz w:val="26"/>
          <w:szCs w:val="26"/>
        </w:rPr>
      </w:pPr>
      <w:r w:rsidRPr="0041375C">
        <w:rPr>
          <w:sz w:val="26"/>
          <w:szCs w:val="26"/>
        </w:rPr>
        <w:t>1,</w:t>
      </w:r>
      <w:r w:rsidR="00C1183C" w:rsidRPr="0041375C">
        <w:rPr>
          <w:sz w:val="26"/>
          <w:szCs w:val="26"/>
        </w:rPr>
        <w:t xml:space="preserve">  </w:t>
      </w:r>
      <w:r w:rsid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3,</w:t>
      </w:r>
      <w:r w:rsidR="0041375C">
        <w:rPr>
          <w:sz w:val="26"/>
          <w:szCs w:val="26"/>
        </w:rPr>
        <w:t xml:space="preserve"> 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>6,</w:t>
      </w:r>
      <w:r w:rsidR="0041375C">
        <w:rPr>
          <w:sz w:val="26"/>
          <w:szCs w:val="26"/>
        </w:rPr>
        <w:t xml:space="preserve"> 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>10,</w:t>
      </w:r>
      <w:r w:rsidR="00C1183C" w:rsidRPr="0041375C">
        <w:rPr>
          <w:sz w:val="26"/>
          <w:szCs w:val="26"/>
        </w:rPr>
        <w:t xml:space="preserve"> </w:t>
      </w:r>
      <w:r w:rsidR="0041375C">
        <w:rPr>
          <w:sz w:val="26"/>
          <w:szCs w:val="26"/>
        </w:rPr>
        <w:t xml:space="preserve"> </w:t>
      </w:r>
      <w:r w:rsidR="00C1183C" w:rsidRP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15,</w:t>
      </w:r>
      <w:r w:rsidR="00C1183C" w:rsidRPr="0041375C">
        <w:rPr>
          <w:sz w:val="26"/>
          <w:szCs w:val="26"/>
        </w:rPr>
        <w:t xml:space="preserve">  </w:t>
      </w:r>
      <w:r w:rsid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21,</w:t>
      </w:r>
      <w:r w:rsidR="00C1183C" w:rsidRPr="0041375C">
        <w:rPr>
          <w:sz w:val="26"/>
          <w:szCs w:val="26"/>
        </w:rPr>
        <w:t xml:space="preserve">  </w:t>
      </w:r>
      <w:r w:rsid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28.</w:t>
      </w:r>
      <w:r w:rsidR="00C1183C" w:rsidRP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.</w:t>
      </w:r>
      <w:r w:rsidR="00C1183C" w:rsidRP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.</w:t>
      </w:r>
    </w:p>
    <w:p w:rsidR="00FD4267" w:rsidRPr="0041375C" w:rsidRDefault="0041375C" w:rsidP="009144DC">
      <w:pPr>
        <w:ind w:left="708"/>
        <w:jc w:val="both"/>
      </w:pPr>
      <w:r>
        <w:t>Bu dizide ki sayıların</w:t>
      </w:r>
      <w:r w:rsidR="00FD4267" w:rsidRPr="0041375C">
        <w:t xml:space="preserve"> aralarındaki fark ise </w:t>
      </w:r>
      <w:r w:rsidR="00FD4267" w:rsidRPr="0041375C">
        <w:rPr>
          <w:sz w:val="26"/>
          <w:szCs w:val="26"/>
        </w:rPr>
        <w:t>2,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3,</w:t>
      </w:r>
      <w:r w:rsidR="00C1183C" w:rsidRPr="0041375C">
        <w:rPr>
          <w:sz w:val="26"/>
          <w:szCs w:val="26"/>
        </w:rPr>
        <w:t xml:space="preserve">  </w:t>
      </w:r>
      <w:r w:rsidR="00FD4267" w:rsidRPr="0041375C">
        <w:rPr>
          <w:sz w:val="26"/>
          <w:szCs w:val="26"/>
        </w:rPr>
        <w:t>4,</w:t>
      </w:r>
      <w:r w:rsidR="00C1183C" w:rsidRPr="0041375C">
        <w:rPr>
          <w:sz w:val="26"/>
          <w:szCs w:val="26"/>
        </w:rPr>
        <w:t xml:space="preserve">  </w:t>
      </w:r>
      <w:r w:rsidR="00FD4267" w:rsidRPr="0041375C">
        <w:rPr>
          <w:sz w:val="26"/>
          <w:szCs w:val="26"/>
        </w:rPr>
        <w:t>5,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6,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7.</w:t>
      </w:r>
      <w:r w:rsidR="00C1183C"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.</w:t>
      </w:r>
      <w:r w:rsidR="00C1183C"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.</w:t>
      </w:r>
      <w:r w:rsidR="00FD4267" w:rsidRPr="0041375C">
        <w:t xml:space="preserve"> gibi normal sayı dizisidir.</w:t>
      </w:r>
    </w:p>
    <w:p w:rsidR="00FD4267" w:rsidRDefault="00FD4267" w:rsidP="009144DC">
      <w:pPr>
        <w:ind w:left="708"/>
        <w:jc w:val="both"/>
        <w:rPr>
          <w:sz w:val="26"/>
          <w:szCs w:val="26"/>
        </w:rPr>
      </w:pPr>
      <w:r w:rsidRPr="0041375C">
        <w:rPr>
          <w:sz w:val="26"/>
          <w:szCs w:val="26"/>
        </w:rPr>
        <w:t xml:space="preserve">Veya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41375C">
        <w:rPr>
          <w:sz w:val="26"/>
          <w:szCs w:val="26"/>
        </w:rPr>
        <w:t xml:space="preserve"> sayısı 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b+1</m:t>
        </m:r>
      </m:oMath>
      <w:r w:rsidRPr="0041375C">
        <w:rPr>
          <w:sz w:val="26"/>
          <w:szCs w:val="26"/>
        </w:rPr>
        <w:t xml:space="preserve"> sayısı toplandığında bir tek tam kareye eşit</w:t>
      </w:r>
      <w:r w:rsidR="0041375C">
        <w:rPr>
          <w:sz w:val="26"/>
          <w:szCs w:val="26"/>
        </w:rPr>
        <w:t xml:space="preserve"> i</w:t>
      </w:r>
      <w:r w:rsidRPr="0041375C">
        <w:rPr>
          <w:sz w:val="26"/>
          <w:szCs w:val="26"/>
        </w:rPr>
        <w:t xml:space="preserve">se ve b’nin tek tam sayılı böleni mevcutsa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(k)</m:t>
        </m:r>
      </m:oMath>
      <w:r w:rsidRPr="0041375C">
        <w:rPr>
          <w:sz w:val="26"/>
          <w:szCs w:val="26"/>
        </w:rPr>
        <w:t xml:space="preserve"> bu kurallar geçerlidir.</w:t>
      </w: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D17E9B" w:rsidRDefault="00D17E9B" w:rsidP="009144DC">
      <w:pPr>
        <w:ind w:left="708"/>
        <w:jc w:val="both"/>
        <w:rPr>
          <w:sz w:val="26"/>
          <w:szCs w:val="26"/>
        </w:rPr>
      </w:pPr>
    </w:p>
    <w:p w:rsidR="00D17E9B" w:rsidRDefault="00D17E9B" w:rsidP="009144DC">
      <w:pPr>
        <w:ind w:left="708"/>
        <w:jc w:val="both"/>
        <w:rPr>
          <w:sz w:val="26"/>
          <w:szCs w:val="26"/>
        </w:rPr>
      </w:pPr>
    </w:p>
    <w:p w:rsidR="00802FE7" w:rsidRPr="0041375C" w:rsidRDefault="00802FE7" w:rsidP="00802FE7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Kaynak göstererek yayımlanması serbesttir.</w:t>
      </w:r>
    </w:p>
    <w:p w:rsidR="00802FE7" w:rsidRPr="0041375C" w:rsidRDefault="00802FE7" w:rsidP="00802FE7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muratbuda@hotmail.com</w:t>
      </w:r>
    </w:p>
    <w:p w:rsidR="00802FE7" w:rsidRPr="0041375C" w:rsidRDefault="00D320C4" w:rsidP="00802FE7">
      <w:pPr>
        <w:ind w:left="1800" w:hanging="1092"/>
        <w:jc w:val="center"/>
        <w:rPr>
          <w:b/>
          <w:sz w:val="26"/>
          <w:szCs w:val="26"/>
        </w:rPr>
      </w:pPr>
      <w:hyperlink r:id="rId7" w:history="1">
        <w:r w:rsidR="00802FE7" w:rsidRPr="0041375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802FE7">
      <w:pPr>
        <w:jc w:val="both"/>
        <w:rPr>
          <w:sz w:val="26"/>
          <w:szCs w:val="26"/>
        </w:rPr>
      </w:pPr>
    </w:p>
    <w:p w:rsidR="00802FE7" w:rsidRDefault="00802FE7" w:rsidP="00802FE7">
      <w:pPr>
        <w:jc w:val="both"/>
        <w:rPr>
          <w:sz w:val="26"/>
          <w:szCs w:val="26"/>
        </w:rPr>
      </w:pPr>
    </w:p>
    <w:p w:rsidR="00802FE7" w:rsidRDefault="00802FE7" w:rsidP="00802FE7">
      <w:pPr>
        <w:jc w:val="both"/>
        <w:rPr>
          <w:sz w:val="26"/>
          <w:szCs w:val="26"/>
        </w:rPr>
      </w:pPr>
    </w:p>
    <w:p w:rsidR="00B86C46" w:rsidRDefault="00B86C46" w:rsidP="009144DC">
      <w:pPr>
        <w:ind w:left="708"/>
        <w:jc w:val="both"/>
        <w:rPr>
          <w:sz w:val="26"/>
          <w:szCs w:val="26"/>
        </w:rPr>
      </w:pPr>
    </w:p>
    <w:p w:rsidR="000F4C68" w:rsidRDefault="000F4C68" w:rsidP="000F4C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Özel Problem</w:t>
      </w:r>
    </w:p>
    <w:p w:rsidR="000F4C68" w:rsidRDefault="000F4C68" w:rsidP="000F4C6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308600" cy="4521483"/>
            <wp:effectExtent l="0" t="0" r="635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17" cy="453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Kenarları   </w:t>
      </w:r>
      <w:r>
        <w:rPr>
          <w:noProof/>
          <w:position w:val="-9"/>
        </w:rPr>
        <w:drawing>
          <wp:inline distT="0" distB="0" distL="0" distR="0">
            <wp:extent cx="361950" cy="209550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olan bir dik üçgende  AC  kenarı uzantısında  </w:t>
      </w:r>
      <w:r>
        <w:rPr>
          <w:noProof/>
          <w:position w:val="-9"/>
        </w:rPr>
        <w:drawing>
          <wp:inline distT="0" distB="0" distL="0" distR="0">
            <wp:extent cx="374650" cy="209550"/>
            <wp:effectExtent l="0" t="0" r="635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kadar alınarak  E  noktası;  AB  kenarı uzantısında  </w:t>
      </w:r>
      <w:r>
        <w:rPr>
          <w:noProof/>
          <w:position w:val="-9"/>
        </w:rPr>
        <w:drawing>
          <wp:inline distT="0" distB="0" distL="0" distR="0">
            <wp:extent cx="355600" cy="209550"/>
            <wp:effectExtent l="0" t="0" r="635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kadar alınarak  D noktası bulunuyor. D noktasından  DC  doğrusuna çizilen dik doğru  BE nin  uzantısını  F de  kesiyor. Eğer dik üçgenin kenarları arasında:</w:t>
      </w:r>
    </w:p>
    <w:p w:rsidR="000F4C68" w:rsidRDefault="000F4C68" w:rsidP="000F4C68">
      <w:pPr>
        <w:jc w:val="center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219200" cy="20955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bağıntısı varsa:      </w:t>
      </w:r>
      <w:r>
        <w:rPr>
          <w:noProof/>
          <w:position w:val="-9"/>
        </w:rPr>
        <w:drawing>
          <wp:inline distT="0" distB="0" distL="0" distR="0">
            <wp:extent cx="876300" cy="22860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Çözümü :</w:t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6019800" cy="393700"/>
            <wp:effectExtent l="0" t="0" r="0" b="635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829300" cy="393700"/>
            <wp:effectExtent l="0" t="0" r="0" b="635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467350" cy="393700"/>
            <wp:effectExtent l="0" t="0" r="0" b="635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2032000" cy="209550"/>
            <wp:effectExtent l="0" t="0" r="635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746750" cy="393700"/>
            <wp:effectExtent l="0" t="0" r="6350" b="635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384550" cy="679450"/>
            <wp:effectExtent l="0" t="0" r="6350" b="635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lastRenderedPageBreak/>
        <w:drawing>
          <wp:inline distT="0" distB="0" distL="0" distR="0">
            <wp:extent cx="4832350" cy="5753100"/>
            <wp:effectExtent l="0" t="0" r="635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center"/>
        <w:rPr>
          <w:rFonts w:eastAsiaTheme="minorEastAsia"/>
          <w:sz w:val="26"/>
          <w:szCs w:val="26"/>
        </w:rPr>
      </w:pP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594350" cy="609600"/>
            <wp:effectExtent l="0" t="0" r="635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2355850" cy="603250"/>
            <wp:effectExtent l="0" t="0" r="6350" b="635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409950" cy="393700"/>
            <wp:effectExtent l="0" t="0" r="0" b="635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DEF üçgeninden:</w:t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784350" cy="609600"/>
            <wp:effectExtent l="0" t="0" r="635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219700" cy="6858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4146550" cy="857250"/>
            <wp:effectExtent l="0" t="0" r="635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517900" cy="660400"/>
            <wp:effectExtent l="0" t="0" r="6350" b="635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689350" cy="660400"/>
            <wp:effectExtent l="0" t="0" r="6350" b="635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632200" cy="488950"/>
            <wp:effectExtent l="0" t="0" r="0" b="635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2724150" cy="431800"/>
            <wp:effectExtent l="0" t="0" r="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670300" cy="412750"/>
            <wp:effectExtent l="0" t="0" r="635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556250" cy="412750"/>
            <wp:effectExtent l="0" t="0" r="6350" b="635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3"/>
          <w:szCs w:val="23"/>
        </w:rPr>
      </w:pPr>
      <w:r>
        <w:rPr>
          <w:noProof/>
        </w:rPr>
        <w:drawing>
          <wp:inline distT="0" distB="0" distL="0" distR="0">
            <wp:extent cx="6057900" cy="361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4584700" cy="412750"/>
            <wp:effectExtent l="0" t="0" r="635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4400550" cy="41275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771650" cy="412750"/>
            <wp:effectExtent l="0" t="0" r="0" b="63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676400" cy="41275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612900" cy="209550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714500" cy="24130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4470400" cy="22860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C46" w:rsidRDefault="00B86C46" w:rsidP="008C2503">
      <w:pPr>
        <w:jc w:val="both"/>
        <w:rPr>
          <w:sz w:val="26"/>
          <w:szCs w:val="26"/>
        </w:rPr>
      </w:pPr>
    </w:p>
    <w:p w:rsidR="00B86C46" w:rsidRDefault="00B86C46" w:rsidP="009144DC">
      <w:pPr>
        <w:ind w:left="708"/>
        <w:jc w:val="both"/>
        <w:rPr>
          <w:sz w:val="26"/>
          <w:szCs w:val="26"/>
        </w:rPr>
      </w:pPr>
    </w:p>
    <w:p w:rsidR="001B2B98" w:rsidRDefault="001B2B98" w:rsidP="00D17E9B"/>
    <w:p w:rsidR="00332DBC" w:rsidRPr="0041375C" w:rsidRDefault="00332DBC" w:rsidP="00332DBC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Kaynak göstererek yayımlanması serbesttir.</w:t>
      </w:r>
    </w:p>
    <w:p w:rsidR="0041375C" w:rsidRPr="0041375C" w:rsidRDefault="0041375C" w:rsidP="0041375C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muratbuda@hotmail.com</w:t>
      </w:r>
    </w:p>
    <w:p w:rsidR="00332DBC" w:rsidRPr="0041375C" w:rsidRDefault="00D320C4" w:rsidP="00332DBC">
      <w:pPr>
        <w:ind w:left="1800" w:hanging="1092"/>
        <w:jc w:val="center"/>
        <w:rPr>
          <w:b/>
          <w:sz w:val="26"/>
          <w:szCs w:val="26"/>
        </w:rPr>
      </w:pPr>
      <w:hyperlink r:id="rId41" w:history="1">
        <w:r w:rsidR="00332DBC" w:rsidRPr="0041375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1B2B98" w:rsidRPr="00C621A5" w:rsidRDefault="001B2B98" w:rsidP="001B2B98">
      <w:pPr>
        <w:ind w:left="708"/>
      </w:pPr>
    </w:p>
    <w:sectPr w:rsidR="001B2B98" w:rsidRPr="00C621A5" w:rsidSect="00A21809">
      <w:pgSz w:w="11906" w:h="16838"/>
      <w:pgMar w:top="284" w:right="1418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C4" w:rsidRDefault="00D320C4" w:rsidP="00C27BD2">
      <w:r>
        <w:separator/>
      </w:r>
    </w:p>
  </w:endnote>
  <w:endnote w:type="continuationSeparator" w:id="0">
    <w:p w:rsidR="00D320C4" w:rsidRDefault="00D320C4" w:rsidP="00C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C4" w:rsidRDefault="00D320C4" w:rsidP="00C27BD2">
      <w:r>
        <w:separator/>
      </w:r>
    </w:p>
  </w:footnote>
  <w:footnote w:type="continuationSeparator" w:id="0">
    <w:p w:rsidR="00D320C4" w:rsidRDefault="00D320C4" w:rsidP="00C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50B"/>
    <w:multiLevelType w:val="hybridMultilevel"/>
    <w:tmpl w:val="2640F28C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64D1D"/>
    <w:multiLevelType w:val="hybridMultilevel"/>
    <w:tmpl w:val="938E34D8"/>
    <w:lvl w:ilvl="0" w:tplc="85CECF2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46294"/>
    <w:multiLevelType w:val="hybridMultilevel"/>
    <w:tmpl w:val="97C0198E"/>
    <w:lvl w:ilvl="0" w:tplc="E70C46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004D25"/>
    <w:rsid w:val="000260E7"/>
    <w:rsid w:val="000345BB"/>
    <w:rsid w:val="000D513F"/>
    <w:rsid w:val="000F4C68"/>
    <w:rsid w:val="001A3A1A"/>
    <w:rsid w:val="001B2B98"/>
    <w:rsid w:val="00231C6C"/>
    <w:rsid w:val="00237432"/>
    <w:rsid w:val="0026155C"/>
    <w:rsid w:val="002616B4"/>
    <w:rsid w:val="002840AD"/>
    <w:rsid w:val="003164EE"/>
    <w:rsid w:val="003306EE"/>
    <w:rsid w:val="00332DBC"/>
    <w:rsid w:val="00394C3B"/>
    <w:rsid w:val="003A03C7"/>
    <w:rsid w:val="0041375C"/>
    <w:rsid w:val="004976D7"/>
    <w:rsid w:val="004B2060"/>
    <w:rsid w:val="005563A6"/>
    <w:rsid w:val="00586D0A"/>
    <w:rsid w:val="005B3ECD"/>
    <w:rsid w:val="00620DFC"/>
    <w:rsid w:val="00657EF2"/>
    <w:rsid w:val="00690486"/>
    <w:rsid w:val="006A2872"/>
    <w:rsid w:val="006D1271"/>
    <w:rsid w:val="00706EBF"/>
    <w:rsid w:val="00802FE7"/>
    <w:rsid w:val="00813C0E"/>
    <w:rsid w:val="00841B96"/>
    <w:rsid w:val="0088242F"/>
    <w:rsid w:val="008B3A42"/>
    <w:rsid w:val="008C2503"/>
    <w:rsid w:val="00901B92"/>
    <w:rsid w:val="009144DC"/>
    <w:rsid w:val="00934CE5"/>
    <w:rsid w:val="009641FE"/>
    <w:rsid w:val="0099210A"/>
    <w:rsid w:val="009B00E9"/>
    <w:rsid w:val="00A21809"/>
    <w:rsid w:val="00A3096C"/>
    <w:rsid w:val="00A363EC"/>
    <w:rsid w:val="00AC36EE"/>
    <w:rsid w:val="00B22F43"/>
    <w:rsid w:val="00B40E8E"/>
    <w:rsid w:val="00B423CA"/>
    <w:rsid w:val="00B51407"/>
    <w:rsid w:val="00B86C46"/>
    <w:rsid w:val="00C004EB"/>
    <w:rsid w:val="00C1183C"/>
    <w:rsid w:val="00C24E14"/>
    <w:rsid w:val="00C27BD2"/>
    <w:rsid w:val="00C621A5"/>
    <w:rsid w:val="00C91EEA"/>
    <w:rsid w:val="00CB061B"/>
    <w:rsid w:val="00CC182E"/>
    <w:rsid w:val="00CE0363"/>
    <w:rsid w:val="00CE6CD5"/>
    <w:rsid w:val="00D16E18"/>
    <w:rsid w:val="00D17E9B"/>
    <w:rsid w:val="00D320C4"/>
    <w:rsid w:val="00D3716F"/>
    <w:rsid w:val="00D90549"/>
    <w:rsid w:val="00D97BC3"/>
    <w:rsid w:val="00F478A2"/>
    <w:rsid w:val="00FC4365"/>
    <w:rsid w:val="00FC780B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06031-C2F6-4E04-80DD-BD141193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ada">
    <w:name w:val="Table Contemporary"/>
    <w:basedOn w:val="NormalTablo"/>
    <w:rsid w:val="009921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Profesyonel">
    <w:name w:val="Table Professional"/>
    <w:basedOn w:val="NormalTablo"/>
    <w:rsid w:val="009921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Kpr">
    <w:name w:val="Hyperlink"/>
    <w:rsid w:val="00332DBC"/>
    <w:rPr>
      <w:color w:val="0000FF"/>
      <w:u w:val="single"/>
    </w:rPr>
  </w:style>
  <w:style w:type="paragraph" w:styleId="stbilgi">
    <w:name w:val="header"/>
    <w:basedOn w:val="Normal"/>
    <w:link w:val="stbilgiChar"/>
    <w:rsid w:val="00C27B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27BD2"/>
    <w:rPr>
      <w:sz w:val="24"/>
      <w:szCs w:val="24"/>
    </w:rPr>
  </w:style>
  <w:style w:type="paragraph" w:styleId="Altbilgi">
    <w:name w:val="footer"/>
    <w:basedOn w:val="Normal"/>
    <w:link w:val="AltbilgiChar"/>
    <w:rsid w:val="00C27B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27BD2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934CE5"/>
    <w:rPr>
      <w:color w:val="808080"/>
    </w:rPr>
  </w:style>
  <w:style w:type="paragraph" w:styleId="BalonMetni">
    <w:name w:val="Balloon Text"/>
    <w:basedOn w:val="Normal"/>
    <w:link w:val="BalonMetniChar"/>
    <w:rsid w:val="005B3E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B3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hyperlink" Target="http://www.muratbud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png"/><Relationship Id="rId41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Pisagor Sayı Grupları</vt:lpstr>
    </vt:vector>
  </TitlesOfParts>
  <Company/>
  <LinksUpToDate>false</LinksUpToDate>
  <CharactersWithSpaces>3077</CharactersWithSpaces>
  <SharedDoc>false</SharedDoc>
  <HLinks>
    <vt:vector size="6" baseType="variant">
      <vt:variant>
        <vt:i4>5898243</vt:i4>
      </vt:variant>
      <vt:variant>
        <vt:i4>150</vt:i4>
      </vt:variant>
      <vt:variant>
        <vt:i4>0</vt:i4>
      </vt:variant>
      <vt:variant>
        <vt:i4>5</vt:i4>
      </vt:variant>
      <vt:variant>
        <vt:lpwstr>http://www.muratbuda.com/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Pisagor Sayı Grupları</dc:title>
  <dc:subject/>
  <dc:creator>PC8</dc:creator>
  <cp:keywords/>
  <dc:description/>
  <cp:lastModifiedBy>Semih CENGİZ</cp:lastModifiedBy>
  <cp:revision>30</cp:revision>
  <cp:lastPrinted>2016-02-22T12:14:00Z</cp:lastPrinted>
  <dcterms:created xsi:type="dcterms:W3CDTF">2014-06-02T10:26:00Z</dcterms:created>
  <dcterms:modified xsi:type="dcterms:W3CDTF">2017-01-12T14:20:00Z</dcterms:modified>
</cp:coreProperties>
</file>